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25BB8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25BB8" w:rsidRPr="00E71D82" w:rsidRDefault="00325BB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60320A" w:rsidRDefault="0060320A" w:rsidP="0024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authorizing the Abilene Medical and Surgical Building to extend the Construction under the sidewalk as indicated on plat attached with reservations expressed herein</w:t>
            </w:r>
          </w:p>
        </w:tc>
        <w:tc>
          <w:tcPr>
            <w:tcW w:w="1377" w:type="dxa"/>
            <w:shd w:val="clear" w:color="auto" w:fill="auto"/>
          </w:tcPr>
          <w:p w:rsidR="00106981" w:rsidRPr="0060320A" w:rsidRDefault="0060320A" w:rsidP="00E71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60320A">
                <w:rPr>
                  <w:rStyle w:val="Hyperlink"/>
                  <w:rFonts w:ascii="Arial" w:hAnsi="Arial" w:cs="Arial"/>
                  <w:sz w:val="20"/>
                  <w:szCs w:val="20"/>
                </w:rPr>
                <w:t>02/06/1931</w:t>
              </w:r>
            </w:hyperlink>
          </w:p>
        </w:tc>
      </w:tr>
      <w:tr w:rsidR="0060320A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60320A" w:rsidRDefault="0060320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0320A" w:rsidRPr="00B72FBD" w:rsidRDefault="0060320A">
            <w:pPr>
              <w:rPr>
                <w:rFonts w:ascii="Arial" w:hAnsi="Arial" w:cs="Arial"/>
                <w:sz w:val="20"/>
                <w:szCs w:val="20"/>
              </w:rPr>
            </w:pPr>
            <w:r w:rsidRPr="0060320A">
              <w:rPr>
                <w:rFonts w:ascii="Arial" w:hAnsi="Arial" w:cs="Arial"/>
                <w:sz w:val="20"/>
                <w:szCs w:val="20"/>
              </w:rPr>
              <w:t>Resolution Canvassing the returns of the election held on the 7th day of April 1931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60320A" w:rsidRPr="00B72FBD" w:rsidRDefault="00603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60320A">
                <w:rPr>
                  <w:rStyle w:val="Hyperlink"/>
                  <w:rFonts w:ascii="Arial" w:hAnsi="Arial" w:cs="Arial"/>
                  <w:sz w:val="20"/>
                  <w:szCs w:val="20"/>
                </w:rPr>
                <w:t>04/10/1931</w:t>
              </w:r>
            </w:hyperlink>
          </w:p>
        </w:tc>
      </w:tr>
      <w:tr w:rsidR="0060320A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60320A" w:rsidRDefault="0060320A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60320A" w:rsidRPr="00B72FBD" w:rsidRDefault="00603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bottom"/>
          </w:tcPr>
          <w:p w:rsidR="0060320A" w:rsidRPr="00B72FBD" w:rsidRDefault="00603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B72FBD">
            <w:pPr>
              <w:rPr>
                <w:rFonts w:ascii="Arial" w:hAnsi="Arial" w:cs="Arial"/>
                <w:sz w:val="20"/>
                <w:szCs w:val="20"/>
              </w:rPr>
            </w:pPr>
            <w:r w:rsidRPr="00B72FBD">
              <w:rPr>
                <w:rFonts w:ascii="Arial" w:hAnsi="Arial" w:cs="Arial"/>
                <w:sz w:val="20"/>
                <w:szCs w:val="20"/>
              </w:rPr>
              <w:t>Resolution Changing the Name of Jack Street, Abilene, Texas to Hollis Drive, Abilene Tx.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603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72FBD" w:rsidRPr="0060320A">
                <w:rPr>
                  <w:rStyle w:val="Hyperlink"/>
                  <w:rFonts w:ascii="Arial" w:hAnsi="Arial" w:cs="Arial"/>
                  <w:sz w:val="20"/>
                  <w:szCs w:val="20"/>
                </w:rPr>
                <w:t>06/12/1931</w:t>
              </w:r>
            </w:hyperlink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B72FBD">
            <w:pPr>
              <w:rPr>
                <w:rFonts w:ascii="Arial" w:hAnsi="Arial" w:cs="Arial"/>
                <w:sz w:val="20"/>
                <w:szCs w:val="20"/>
              </w:rPr>
            </w:pPr>
            <w:r w:rsidRPr="00B72FBD">
              <w:rPr>
                <w:rFonts w:ascii="Arial" w:hAnsi="Arial" w:cs="Arial"/>
                <w:sz w:val="20"/>
                <w:szCs w:val="20"/>
              </w:rPr>
              <w:t>Resolution authorizing the Mayor to execute a contract George G. Ehrenborg as shown by the draft of said contract attached hereto and made a part hereof.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6032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72FBD" w:rsidRPr="0060320A">
                <w:rPr>
                  <w:rStyle w:val="Hyperlink"/>
                  <w:rFonts w:ascii="Arial" w:hAnsi="Arial" w:cs="Arial"/>
                  <w:sz w:val="20"/>
                  <w:szCs w:val="20"/>
                </w:rPr>
                <w:t>06/12/1931</w:t>
              </w:r>
            </w:hyperlink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B72FBD">
            <w:pPr>
              <w:rPr>
                <w:rFonts w:ascii="Arial" w:hAnsi="Arial" w:cs="Arial"/>
                <w:sz w:val="20"/>
                <w:szCs w:val="20"/>
              </w:rPr>
            </w:pPr>
            <w:r w:rsidRPr="00B72F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rPr>
                <w:rFonts w:ascii="Arial" w:hAnsi="Arial" w:cs="Arial"/>
                <w:sz w:val="20"/>
                <w:szCs w:val="20"/>
              </w:rPr>
            </w:pPr>
            <w:r w:rsidRPr="00B72F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B72FBD">
            <w:pPr>
              <w:rPr>
                <w:rFonts w:ascii="Arial" w:hAnsi="Arial" w:cs="Arial"/>
                <w:sz w:val="20"/>
                <w:szCs w:val="20"/>
              </w:rPr>
            </w:pPr>
            <w:r w:rsidRPr="00B72F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rPr>
                <w:rFonts w:ascii="Arial" w:hAnsi="Arial" w:cs="Arial"/>
                <w:sz w:val="20"/>
                <w:szCs w:val="20"/>
              </w:rPr>
            </w:pPr>
            <w:r w:rsidRPr="00B72F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approving budget year end 4-30-1932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07/03/1931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water department bills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07/03/1931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paving </w:t>
            </w: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Pr="00B72FBD">
              <w:rPr>
                <w:rFonts w:ascii="Calibri" w:hAnsi="Calibri" w:cs="Arial"/>
                <w:sz w:val="22"/>
                <w:szCs w:val="22"/>
              </w:rPr>
              <w:t>ulberry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07/10/1931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farm rental contract </w:t>
            </w:r>
            <w:r>
              <w:rPr>
                <w:rFonts w:ascii="Calibri" w:hAnsi="Calibri" w:cs="Arial"/>
                <w:sz w:val="22"/>
                <w:szCs w:val="22"/>
              </w:rPr>
              <w:t>O. H.</w:t>
            </w:r>
            <w:r w:rsidRPr="00B72FBD">
              <w:rPr>
                <w:rFonts w:ascii="Calibri" w:hAnsi="Calibri" w:cs="Arial"/>
                <w:sz w:val="22"/>
                <w:szCs w:val="22"/>
              </w:rPr>
              <w:t xml:space="preserve"> Bennett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07/17/1931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paving butternut street improvements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07/17/1931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quick claim deed to Josie Spicer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07/24/1931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farm rental contract </w:t>
            </w:r>
            <w:r>
              <w:rPr>
                <w:rFonts w:ascii="Calibri" w:hAnsi="Calibri" w:cs="Arial"/>
                <w:sz w:val="22"/>
                <w:szCs w:val="22"/>
              </w:rPr>
              <w:t>J. W.</w:t>
            </w:r>
            <w:r w:rsidRPr="00B72FBD">
              <w:rPr>
                <w:rFonts w:ascii="Calibri" w:hAnsi="Calibri" w:cs="Arial"/>
                <w:sz w:val="22"/>
                <w:szCs w:val="22"/>
              </w:rPr>
              <w:t xml:space="preserve"> Vinson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07/24/1931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paving butternut street from s 9th to s 14th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07/24/1931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parks movie picture show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07/31/1931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adopting plat of </w:t>
            </w:r>
            <w:r>
              <w:rPr>
                <w:rFonts w:ascii="Calibri" w:hAnsi="Calibri" w:cs="Arial"/>
                <w:sz w:val="22"/>
                <w:szCs w:val="22"/>
              </w:rPr>
              <w:t>T. C.</w:t>
            </w:r>
            <w:r w:rsidRPr="00B72FBD">
              <w:rPr>
                <w:rFonts w:ascii="Calibri" w:hAnsi="Calibri" w:cs="Arial"/>
                <w:sz w:val="22"/>
                <w:szCs w:val="22"/>
              </w:rPr>
              <w:t xml:space="preserve"> Campbell’s continuation of college drive to the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60320A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11" w:history="1">
              <w:r w:rsidR="00B72FBD" w:rsidRPr="0060320A">
                <w:rPr>
                  <w:rStyle w:val="Hyperlink"/>
                  <w:rFonts w:ascii="Calibri" w:hAnsi="Calibri" w:cs="Arial"/>
                  <w:sz w:val="22"/>
                  <w:szCs w:val="22"/>
                </w:rPr>
                <w:t>08/07/1931</w:t>
              </w:r>
            </w:hyperlink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execute a farm rental contract with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A. R. </w:t>
            </w:r>
            <w:r w:rsidRPr="00B72FBD">
              <w:rPr>
                <w:rFonts w:ascii="Calibri" w:hAnsi="Calibri" w:cs="Arial"/>
                <w:sz w:val="22"/>
                <w:szCs w:val="22"/>
              </w:rPr>
              <w:t>McClure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08/07/1931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to execute a contract with the </w:t>
            </w:r>
            <w:r>
              <w:rPr>
                <w:rFonts w:ascii="Calibri" w:hAnsi="Calibri" w:cs="Arial"/>
                <w:sz w:val="22"/>
                <w:szCs w:val="22"/>
              </w:rPr>
              <w:t>Citizens National B</w:t>
            </w:r>
            <w:r w:rsidRPr="00B72FBD">
              <w:rPr>
                <w:rFonts w:ascii="Calibri" w:hAnsi="Calibri" w:cs="Arial"/>
                <w:sz w:val="22"/>
                <w:szCs w:val="22"/>
              </w:rPr>
              <w:t>ank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08/13/1931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reference to butternut street improve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08/28/1931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to accept 38.75 taxes from </w:t>
            </w: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B72FBD">
              <w:rPr>
                <w:rFonts w:ascii="Calibri" w:hAnsi="Calibri" w:cs="Arial"/>
                <w:sz w:val="22"/>
                <w:szCs w:val="22"/>
              </w:rPr>
              <w:t xml:space="preserve">. S. Wagley on the east 35' of the </w:t>
            </w:r>
            <w:r>
              <w:rPr>
                <w:rFonts w:ascii="Calibri" w:hAnsi="Calibri" w:cs="Arial"/>
                <w:sz w:val="22"/>
                <w:szCs w:val="22"/>
              </w:rPr>
              <w:t>SW</w:t>
            </w:r>
            <w:r w:rsidRPr="00B72FBD">
              <w:rPr>
                <w:rFonts w:ascii="Calibri" w:hAnsi="Calibri" w:cs="Arial"/>
                <w:sz w:val="22"/>
                <w:szCs w:val="22"/>
              </w:rPr>
              <w:t xml:space="preserve"> 100' by 140' of block 201, out of lot 2 division c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09/04/1931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settlement of injuries to </w:t>
            </w:r>
            <w:r>
              <w:rPr>
                <w:rFonts w:ascii="Calibri" w:hAnsi="Calibri" w:cs="Arial"/>
                <w:sz w:val="22"/>
                <w:szCs w:val="22"/>
              </w:rPr>
              <w:t>Rex Granville S</w:t>
            </w:r>
            <w:r w:rsidRPr="00B72FBD">
              <w:rPr>
                <w:rFonts w:ascii="Calibri" w:hAnsi="Calibri" w:cs="Arial"/>
                <w:sz w:val="22"/>
                <w:szCs w:val="22"/>
              </w:rPr>
              <w:t>tubbs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09/04/1931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to execute a deed in suite of Henry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</w:t>
            </w:r>
            <w:r w:rsidRPr="00B72FBD">
              <w:rPr>
                <w:rFonts w:ascii="Calibri" w:hAnsi="Calibri" w:cs="Arial"/>
                <w:sz w:val="22"/>
                <w:szCs w:val="22"/>
              </w:rPr>
              <w:t>ayles vs.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09/04/1931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execute contract with federal govt to lease federal building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09/11/1931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to execute a supplemental contract with WTU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10/02/1931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to sign a contract with the Texas and pacific railway co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10/09/1931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quit-claim deed to Mrs. Geo. W McDaniel to a small alley in the Masonic cemetery - reserving easement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10/09/1931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butternut street improvements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10/16/1931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take lake Abilene out of the state game preserve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10/16/1931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execute lease contract with </w:t>
            </w:r>
            <w:r>
              <w:rPr>
                <w:rFonts w:ascii="Calibri" w:hAnsi="Calibri" w:cs="Arial"/>
                <w:sz w:val="22"/>
                <w:szCs w:val="22"/>
              </w:rPr>
              <w:t>J. N.</w:t>
            </w:r>
            <w:r w:rsidRPr="00B72FBD">
              <w:rPr>
                <w:rFonts w:ascii="Calibri" w:hAnsi="Calibri" w:cs="Arial"/>
                <w:sz w:val="22"/>
                <w:szCs w:val="22"/>
              </w:rPr>
              <w:t xml:space="preserve"> F</w:t>
            </w:r>
            <w:r>
              <w:rPr>
                <w:rFonts w:ascii="Calibri" w:hAnsi="Calibri" w:cs="Arial"/>
                <w:sz w:val="22"/>
                <w:szCs w:val="22"/>
              </w:rPr>
              <w:t>ergerson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10/23/1931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accept taxes on property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10/30/1931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to sign a farm rental contract with </w:t>
            </w:r>
            <w:r>
              <w:rPr>
                <w:rFonts w:ascii="Calibri" w:hAnsi="Calibri" w:cs="Arial"/>
                <w:sz w:val="22"/>
                <w:szCs w:val="22"/>
              </w:rPr>
              <w:t>W. T.</w:t>
            </w:r>
            <w:r w:rsidRPr="00B72FBD">
              <w:rPr>
                <w:rFonts w:ascii="Calibri" w:hAnsi="Calibri" w:cs="Arial"/>
                <w:sz w:val="22"/>
                <w:szCs w:val="22"/>
              </w:rPr>
              <w:t xml:space="preserve"> Dedmon for the year 1931-1932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10/30/1931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authorizing the bill of sale of motorcycles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11/06/1931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to execute a contract with b c Harvey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11/06/1931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fixing tax valuation of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 &amp;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PRR</w:t>
            </w:r>
            <w:proofErr w:type="spellEnd"/>
            <w:r w:rsidRPr="00B72FBD">
              <w:rPr>
                <w:rFonts w:ascii="Calibri" w:hAnsi="Calibri" w:cs="Arial"/>
                <w:sz w:val="22"/>
                <w:szCs w:val="22"/>
              </w:rPr>
              <w:t xml:space="preserve"> co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11/06/1931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bond election ordered $120,000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11/13/1931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with community natural gas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11/13/1931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authorizing the mayor to execute a correction contract with </w:t>
            </w:r>
            <w:r>
              <w:rPr>
                <w:rFonts w:ascii="Calibri" w:hAnsi="Calibri" w:cs="Arial"/>
                <w:sz w:val="22"/>
                <w:szCs w:val="22"/>
              </w:rPr>
              <w:t>W. T.</w:t>
            </w:r>
            <w:r w:rsidRPr="00B72FB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72FBD">
              <w:rPr>
                <w:rFonts w:ascii="Calibri" w:hAnsi="Calibri" w:cs="Arial"/>
                <w:sz w:val="22"/>
                <w:szCs w:val="22"/>
              </w:rPr>
              <w:t>edmon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11/20/1931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to execute a contract with </w:t>
            </w:r>
            <w:r>
              <w:rPr>
                <w:rFonts w:ascii="Calibri" w:hAnsi="Calibri" w:cs="Arial"/>
                <w:sz w:val="22"/>
                <w:szCs w:val="22"/>
              </w:rPr>
              <w:t>D. H.</w:t>
            </w:r>
            <w:r w:rsidRPr="00B72FBD">
              <w:rPr>
                <w:rFonts w:ascii="Calibri" w:hAnsi="Calibri" w:cs="Arial"/>
                <w:sz w:val="22"/>
                <w:szCs w:val="22"/>
              </w:rPr>
              <w:t xml:space="preserve"> Brawley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11/20/1931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settling a tax controversy with royal tire service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11/20/1931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to execute a contract with </w:t>
            </w: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Pr="00B72FBD">
              <w:rPr>
                <w:rFonts w:ascii="Calibri" w:hAnsi="Calibri" w:cs="Arial"/>
                <w:sz w:val="22"/>
                <w:szCs w:val="22"/>
              </w:rPr>
              <w:t>ax Fischer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11/20/1931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to execute a contract with </w:t>
            </w:r>
            <w:r>
              <w:rPr>
                <w:rFonts w:ascii="Calibri" w:hAnsi="Calibri" w:cs="Arial"/>
                <w:sz w:val="22"/>
                <w:szCs w:val="22"/>
              </w:rPr>
              <w:t>C. T.</w:t>
            </w:r>
            <w:r w:rsidRPr="00B72FBD">
              <w:rPr>
                <w:rFonts w:ascii="Calibri" w:hAnsi="Calibri" w:cs="Arial"/>
                <w:sz w:val="22"/>
                <w:szCs w:val="22"/>
              </w:rPr>
              <w:t xml:space="preserve"> Hutchison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11/20/1931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to execute a contract with </w:t>
            </w:r>
            <w:r>
              <w:rPr>
                <w:rFonts w:ascii="Calibri" w:hAnsi="Calibri" w:cs="Arial"/>
                <w:sz w:val="22"/>
                <w:szCs w:val="22"/>
              </w:rPr>
              <w:t>R. M.</w:t>
            </w:r>
            <w:r w:rsidRPr="00B72FB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B72FBD">
              <w:rPr>
                <w:rFonts w:ascii="Calibri" w:hAnsi="Calibri" w:cs="Arial"/>
                <w:sz w:val="22"/>
                <w:szCs w:val="22"/>
              </w:rPr>
              <w:t>urden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11/27/1931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to execute a contract with </w:t>
            </w:r>
            <w:r>
              <w:rPr>
                <w:rFonts w:ascii="Calibri" w:hAnsi="Calibri" w:cs="Arial"/>
                <w:sz w:val="22"/>
                <w:szCs w:val="22"/>
              </w:rPr>
              <w:t>J. H.</w:t>
            </w:r>
            <w:r w:rsidRPr="00B72FB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H</w:t>
            </w:r>
            <w:r w:rsidRPr="00B72FBD">
              <w:rPr>
                <w:rFonts w:ascii="Calibri" w:hAnsi="Calibri" w:cs="Arial"/>
                <w:sz w:val="22"/>
                <w:szCs w:val="22"/>
              </w:rPr>
              <w:t>ildreth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11/27/1931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Resolution - to lease certain lands owned by the city to Charles w Sanger for the purpose of drilling a test well for oil and gas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12/11/1931</w:t>
            </w:r>
          </w:p>
        </w:tc>
      </w:tr>
      <w:tr w:rsidR="00B72FBD" w:rsidTr="00217625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B72FBD" w:rsidRPr="00B72FBD" w:rsidRDefault="0060320A" w:rsidP="0060320A">
            <w:pPr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 xml:space="preserve">Resolution - to execute a farm rental contract with </w:t>
            </w: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Pr="00B72FB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B72FBD">
              <w:rPr>
                <w:rFonts w:ascii="Calibri" w:hAnsi="Calibri" w:cs="Arial"/>
                <w:sz w:val="22"/>
                <w:szCs w:val="22"/>
              </w:rPr>
              <w:t>ee Vinson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B72FBD" w:rsidRPr="00B72FBD" w:rsidRDefault="00B72FB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72FBD">
              <w:rPr>
                <w:rFonts w:ascii="Calibri" w:hAnsi="Calibri" w:cs="Arial"/>
                <w:sz w:val="22"/>
                <w:szCs w:val="22"/>
              </w:rPr>
              <w:t>12/18/1931</w:t>
            </w:r>
          </w:p>
        </w:tc>
      </w:tr>
      <w:tr w:rsidR="00B72FBD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2FBD" w:rsidRPr="00B72FBD" w:rsidRDefault="00B72FBD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</w:tr>
      <w:tr w:rsidR="00B72FBD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2FBD" w:rsidRPr="00B72FBD" w:rsidRDefault="00B72FBD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</w:tr>
      <w:tr w:rsidR="00B72FBD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2FBD" w:rsidRPr="00B72FBD" w:rsidRDefault="00B72FBD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</w:tr>
      <w:tr w:rsidR="00B72FBD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2FBD" w:rsidRPr="00B72FBD" w:rsidRDefault="00B72FBD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</w:tr>
      <w:tr w:rsidR="00B72FBD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2FBD" w:rsidRDefault="00B72FBD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</w:tr>
      <w:tr w:rsidR="00B72FBD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2FBD" w:rsidRDefault="00B72FBD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</w:tr>
      <w:tr w:rsidR="00B72FBD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2FBD" w:rsidRDefault="00B72FBD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</w:tr>
      <w:tr w:rsidR="00B72FBD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2FBD" w:rsidRPr="00F53845" w:rsidRDefault="00B72FBD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</w:tr>
      <w:tr w:rsidR="00B72FBD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72FBD" w:rsidRPr="00F53845" w:rsidRDefault="00B72FBD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B72FBD" w:rsidRDefault="00B72FBD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D237FD">
      <w:rPr>
        <w:b/>
      </w:rPr>
      <w:t>3</w:t>
    </w:r>
    <w:r w:rsidR="004A6B54">
      <w:rPr>
        <w:b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25C8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A6B54"/>
    <w:rsid w:val="004B25A0"/>
    <w:rsid w:val="004C0F98"/>
    <w:rsid w:val="004C7977"/>
    <w:rsid w:val="004D3A0F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0320A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338B4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B6FAE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2FBD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237FD"/>
    <w:rsid w:val="00D2679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0E54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04-10-1931%20election.T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Resolution%2002-06-1931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Resolution%2008-07-193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Resolution%2006-12-1931%20(2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solution%2006-12-193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3800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5</cp:revision>
  <dcterms:created xsi:type="dcterms:W3CDTF">2010-10-06T18:54:00Z</dcterms:created>
  <dcterms:modified xsi:type="dcterms:W3CDTF">2011-12-29T20:37:00Z</dcterms:modified>
</cp:coreProperties>
</file>